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02E9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8" name="图片 28" descr="img-805122620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-805122620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7" name="图片 27" descr="img-805122620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-805122620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6" name="图片 26" descr="img-805122620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-805122620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5" name="图片 25" descr="img-805122620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-805122620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4" name="图片 24" descr="img-805122620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-805122620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3" name="图片 23" descr="img-805122620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-805122620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2" name="图片 22" descr="img-805122620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-805122620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1" name="图片 21" descr="img-805122620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-805122620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0" name="图片 20" descr="img-805122620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-805122620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9" name="图片 19" descr="img-805122620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-805122620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8" name="图片 18" descr="img-805122620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-805122620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7" name="图片 17" descr="img-805122620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-805122620-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6" name="图片 16" descr="img-805122620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-805122620-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5" name="图片 15" descr="img-805122620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-805122620-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4" name="图片 14" descr="img-805122620-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-805122620-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3" name="图片 13" descr="img-805122620-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-805122620-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2" name="图片 12" descr="img-805122620-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-805122620-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1" name="图片 11" descr="img-805122620-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-805122620-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0" name="图片 10" descr="img-805122620-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-805122620-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9" name="图片 9" descr="img-805122620-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-805122620-0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8" name="图片 8" descr="img-805122620-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-805122620-0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img-805122620-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-805122620-0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img-805122620-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-805122620-0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img-805122620-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-805122620-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img-805122620-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-805122620-0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img-805122620-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-805122620-0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img-805122620-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-805122620-0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img-805122620-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-805122620-0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C22BB0"/>
    <w:rsid w:val="07C22BB0"/>
    <w:rsid w:val="40A2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eastAsia="宋体" w:asciiTheme="minorAscii" w:hAnsiTheme="minorAscii"/>
      <w:b/>
      <w:kern w:val="44"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2025-08-05T03:39:00Z</dcterms:created>
  <dc:creator>WPS_1534902024</dc:creator>
  <cp:lastModifiedBy>WPS_1534902024</cp:lastModifiedBy>
  <dcterms:modified xsi:type="dcterms:W3CDTF">2025-08-05T03:40:27Z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826291C6C8A34DDF8A9EEA3A265E59A9_11</vt:lpwstr>
  </property>
  <property fmtid="{D5CDD505-2E9C-101B-9397-08002B2CF9AE}" pid="4" name="KSOTemplateDocerSaveRecord">
    <vt:lpwstr>eyJoZGlkIjoiOWU2MDg2MGZhODBiZjIwNTA5ZTRjNzIyNDI2MTAwZDYiLCJ1c2VySWQiOiIzOTY3NzA1NTEifQ==</vt:lpwstr>
  </property>
</Properties>
</file>